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5377" w14:textId="77777777" w:rsidR="00C84BEF" w:rsidRPr="007614F3" w:rsidRDefault="00A478C6" w:rsidP="00E13678">
      <w:pPr>
        <w:widowControl w:val="0"/>
        <w:suppressAutoHyphens/>
        <w:spacing w:after="0" w:line="240" w:lineRule="auto"/>
        <w:rPr>
          <w:rFonts w:eastAsia="SimSun"/>
          <w:b/>
          <w:kern w:val="1"/>
          <w:sz w:val="22"/>
          <w:szCs w:val="22"/>
          <w:lang w:eastAsia="zh-CN"/>
        </w:rPr>
      </w:pPr>
      <w:r w:rsidRPr="007614F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A47DE" wp14:editId="54CFD6E9">
                <wp:simplePos x="0" y="0"/>
                <wp:positionH relativeFrom="column">
                  <wp:posOffset>41910</wp:posOffset>
                </wp:positionH>
                <wp:positionV relativeFrom="paragraph">
                  <wp:posOffset>132715</wp:posOffset>
                </wp:positionV>
                <wp:extent cx="611505" cy="554355"/>
                <wp:effectExtent l="0" t="0" r="1714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9B99" id="Rectangle 1" o:spid="_x0000_s1026" alt="V-1" style="position:absolute;margin-left:3.3pt;margin-top:10.45pt;width:48.1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V+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" filled="f"/>
            </w:pict>
          </mc:Fallback>
        </mc:AlternateContent>
      </w: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                 </w:t>
      </w:r>
      <w:r w:rsidR="00E13678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</w:t>
      </w:r>
    </w:p>
    <w:p w14:paraId="0D8A739F" w14:textId="1C2E263B" w:rsidR="00A478C6" w:rsidRPr="007614F3" w:rsidRDefault="00C84BEF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proofErr w:type="spellStart"/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pilsētas</w:t>
      </w:r>
      <w:proofErr w:type="spellEnd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pašvaldības</w:t>
      </w:r>
      <w:proofErr w:type="spellEnd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2B47EF" w:rsidRPr="007614F3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</w:t>
      </w:r>
    </w:p>
    <w:p w14:paraId="77C075B2" w14:textId="46045425" w:rsidR="00A478C6" w:rsidRPr="007614F3" w:rsidRDefault="00095779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>
        <w:rPr>
          <w:rFonts w:eastAsia="SimSun"/>
          <w:b/>
          <w:bCs/>
          <w:kern w:val="1"/>
          <w:sz w:val="28"/>
          <w:szCs w:val="28"/>
          <w:lang w:eastAsia="zh-CN"/>
        </w:rPr>
        <w:t xml:space="preserve">   SP-12</w:t>
      </w:r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                                                             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 </w:t>
      </w:r>
    </w:p>
    <w:p w14:paraId="3CEE11E8" w14:textId="5195EFD5" w:rsidR="00A478C6" w:rsidRPr="007614F3" w:rsidRDefault="00C87169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</w:t>
      </w:r>
      <w:proofErr w:type="gramStart"/>
      <w:r w:rsidR="002B47EF" w:rsidRPr="007614F3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A478C6" w:rsidRPr="007614F3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6" w:history="1">
        <w:r w:rsidR="00A478C6" w:rsidRPr="007614F3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</w:t>
      </w:r>
    </w:p>
    <w:p w14:paraId="7FBB55D3" w14:textId="77777777" w:rsidR="00E13678" w:rsidRPr="007614F3" w:rsidRDefault="00E13678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</w:p>
    <w:p w14:paraId="557553FE" w14:textId="4F6891F7" w:rsidR="00A478C6" w:rsidRPr="007614F3" w:rsidRDefault="00A478C6" w:rsidP="00A478C6">
      <w:r w:rsidRPr="007614F3">
        <w:t xml:space="preserve">                                                                                                         _____________________________________</w:t>
      </w:r>
      <w:r w:rsidRPr="007614F3">
        <w:br/>
        <w:t xml:space="preserve">                                                                                                                                     </w:t>
      </w:r>
      <w:r w:rsidRPr="007614F3">
        <w:rPr>
          <w:i/>
        </w:rPr>
        <w:t xml:space="preserve"> (</w:t>
      </w:r>
      <w:proofErr w:type="spellStart"/>
      <w:r w:rsidRPr="007614F3">
        <w:rPr>
          <w:i/>
        </w:rPr>
        <w:t>vārds</w:t>
      </w:r>
      <w:proofErr w:type="spellEnd"/>
      <w:r w:rsidRPr="007614F3">
        <w:rPr>
          <w:i/>
        </w:rPr>
        <w:t xml:space="preserve">, </w:t>
      </w:r>
      <w:proofErr w:type="spellStart"/>
      <w:r w:rsidRPr="007614F3">
        <w:rPr>
          <w:i/>
        </w:rPr>
        <w:t>uzvārds</w:t>
      </w:r>
      <w:proofErr w:type="spellEnd"/>
      <w:r w:rsidRPr="007614F3">
        <w:rPr>
          <w:i/>
        </w:rPr>
        <w:t>)</w:t>
      </w:r>
    </w:p>
    <w:p w14:paraId="31DC1E40" w14:textId="3DF5D6DE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(personas </w:t>
      </w:r>
      <w:proofErr w:type="spellStart"/>
      <w:r w:rsidRPr="007614F3">
        <w:rPr>
          <w:i/>
        </w:rPr>
        <w:t>kods</w:t>
      </w:r>
      <w:proofErr w:type="spellEnd"/>
      <w:r w:rsidRPr="007614F3">
        <w:rPr>
          <w:i/>
        </w:rPr>
        <w:t xml:space="preserve">)        </w:t>
      </w:r>
    </w:p>
    <w:p w14:paraId="4CAFB04D" w14:textId="71E81939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  <w:t xml:space="preserve">                                                                                    </w:t>
      </w:r>
      <w:r w:rsidRPr="007614F3">
        <w:rPr>
          <w:i/>
        </w:rPr>
        <w:t>(</w:t>
      </w:r>
      <w:proofErr w:type="spellStart"/>
      <w:r w:rsidRPr="007614F3">
        <w:rPr>
          <w:i/>
        </w:rPr>
        <w:t>adrese</w:t>
      </w:r>
      <w:proofErr w:type="spellEnd"/>
      <w:r w:rsidRPr="007614F3">
        <w:rPr>
          <w:i/>
        </w:rPr>
        <w:t xml:space="preserve">)                                                     </w:t>
      </w:r>
    </w:p>
    <w:p w14:paraId="5EE12F74" w14:textId="769B8654" w:rsidR="00A478C6" w:rsidRPr="007614F3" w:rsidRDefault="00A478C6" w:rsidP="00A478C6">
      <w:pPr>
        <w:rPr>
          <w:b/>
          <w:bCs/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         __</w:t>
      </w:r>
      <w:r w:rsidRPr="007614F3">
        <w:rPr>
          <w:b/>
          <w:bCs/>
          <w:i/>
          <w:sz w:val="24"/>
          <w:szCs w:val="24"/>
        </w:rPr>
        <w:t>______________________________</w:t>
      </w:r>
      <w:r w:rsidRPr="007614F3">
        <w:rPr>
          <w:b/>
          <w:bCs/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                           (</w:t>
      </w:r>
      <w:proofErr w:type="spellStart"/>
      <w:r w:rsidRPr="007614F3">
        <w:rPr>
          <w:i/>
        </w:rPr>
        <w:t>tālrunis</w:t>
      </w:r>
      <w:proofErr w:type="spellEnd"/>
      <w:r w:rsidRPr="007614F3">
        <w:rPr>
          <w:i/>
        </w:rPr>
        <w:t>, e-pasts)</w:t>
      </w:r>
    </w:p>
    <w:p w14:paraId="15743BD0" w14:textId="723D7A26" w:rsidR="00A478C6" w:rsidRPr="007614F3" w:rsidRDefault="00A478C6" w:rsidP="00A478C6">
      <w:pPr>
        <w:rPr>
          <w:lang w:val="lv-LV"/>
        </w:rPr>
      </w:pPr>
      <w:r w:rsidRPr="007614F3">
        <w:rPr>
          <w:color w:val="000000"/>
          <w:u w:color="000000"/>
        </w:rPr>
        <w:t xml:space="preserve">                        </w:t>
      </w:r>
      <w:r w:rsidRPr="007614F3">
        <w:rPr>
          <w:i/>
        </w:rPr>
        <w:t xml:space="preserve">                                                                                                     </w:t>
      </w:r>
    </w:p>
    <w:p w14:paraId="27276498" w14:textId="77777777" w:rsidR="00A478C6" w:rsidRPr="007614F3" w:rsidRDefault="00A478C6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349A0859" w:rsidR="00617E14" w:rsidRPr="007614F3" w:rsidRDefault="008624C0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614F3">
        <w:rPr>
          <w:b/>
          <w:sz w:val="24"/>
          <w:szCs w:val="24"/>
          <w:lang w:val="lv-LV"/>
        </w:rPr>
        <w:t>I</w:t>
      </w:r>
      <w:r w:rsidR="007B7071" w:rsidRPr="007614F3">
        <w:rPr>
          <w:b/>
          <w:sz w:val="24"/>
          <w:szCs w:val="24"/>
          <w:lang w:val="lv-LV"/>
        </w:rPr>
        <w:t>esniegums</w:t>
      </w:r>
    </w:p>
    <w:p w14:paraId="3A051F21" w14:textId="77777777" w:rsidR="00C96AA6" w:rsidRPr="007614F3" w:rsidRDefault="00C96AA6" w:rsidP="00613751">
      <w:pPr>
        <w:spacing w:after="0" w:line="360" w:lineRule="auto"/>
        <w:rPr>
          <w:sz w:val="24"/>
          <w:szCs w:val="24"/>
          <w:lang w:val="lv-LV"/>
        </w:rPr>
      </w:pPr>
    </w:p>
    <w:p w14:paraId="67C7069B" w14:textId="05C1EA4C" w:rsidR="00E118F2" w:rsidRPr="007614F3" w:rsidRDefault="00247C31" w:rsidP="00D30DFF">
      <w:pPr>
        <w:spacing w:after="0" w:line="240" w:lineRule="auto"/>
        <w:jc w:val="both"/>
        <w:rPr>
          <w:i/>
          <w:lang w:val="lv-LV"/>
        </w:rPr>
      </w:pPr>
      <w:r w:rsidRPr="007614F3">
        <w:rPr>
          <w:sz w:val="24"/>
          <w:szCs w:val="24"/>
          <w:lang w:val="lv-LV"/>
        </w:rPr>
        <w:t xml:space="preserve">Lūdzu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D30DFF" w:rsidRPr="007614F3">
        <w:rPr>
          <w:sz w:val="24"/>
          <w:szCs w:val="24"/>
          <w:lang w:val="lv-LV"/>
        </w:rPr>
        <w:t xml:space="preserve">piešķirt/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D30DFF" w:rsidRPr="007614F3">
        <w:rPr>
          <w:sz w:val="24"/>
          <w:szCs w:val="24"/>
          <w:lang w:val="lv-LV"/>
        </w:rPr>
        <w:t xml:space="preserve">pagarināt/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D30DFF" w:rsidRPr="007614F3">
        <w:rPr>
          <w:sz w:val="24"/>
          <w:szCs w:val="24"/>
          <w:lang w:val="lv-LV"/>
        </w:rPr>
        <w:t>pārtraukt</w:t>
      </w:r>
      <w:r w:rsidR="00096208" w:rsidRPr="007614F3">
        <w:rPr>
          <w:sz w:val="24"/>
          <w:szCs w:val="24"/>
          <w:lang w:val="lv-LV"/>
        </w:rPr>
        <w:t xml:space="preserve"> </w:t>
      </w:r>
      <w:r w:rsidR="00E118F2" w:rsidRPr="007614F3">
        <w:rPr>
          <w:sz w:val="24"/>
          <w:szCs w:val="24"/>
          <w:lang w:val="lv-LV"/>
        </w:rPr>
        <w:t xml:space="preserve">krīzes centra pakalpojumu </w:t>
      </w:r>
      <w:r w:rsidR="00AB6346">
        <w:rPr>
          <w:sz w:val="24"/>
          <w:szCs w:val="24"/>
          <w:lang w:val="lv-LV"/>
        </w:rPr>
        <w:t>Krīzes centrā</w:t>
      </w:r>
      <w:bookmarkStart w:id="0" w:name="_GoBack"/>
      <w:bookmarkEnd w:id="0"/>
    </w:p>
    <w:p w14:paraId="59ED13FE" w14:textId="0B4F698A" w:rsidR="009D0536" w:rsidRPr="007614F3" w:rsidRDefault="00C84BEF" w:rsidP="00A478C6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36"/>
          <w:szCs w:val="36"/>
        </w:rPr>
        <w:sym w:font="Wingdings" w:char="F0A8"/>
      </w:r>
      <w:r w:rsidR="009D0536" w:rsidRPr="007614F3">
        <w:rPr>
          <w:sz w:val="24"/>
          <w:szCs w:val="24"/>
          <w:lang w:val="lv-LV"/>
        </w:rPr>
        <w:t xml:space="preserve"> ar izmitināšanu</w:t>
      </w:r>
      <w:r w:rsidR="00E37A48" w:rsidRPr="007614F3">
        <w:rPr>
          <w:sz w:val="24"/>
          <w:szCs w:val="24"/>
          <w:lang w:val="lv-LV"/>
        </w:rPr>
        <w:t xml:space="preserve"> </w:t>
      </w:r>
      <w:r w:rsidR="00613751" w:rsidRPr="007614F3">
        <w:rPr>
          <w:sz w:val="24"/>
          <w:szCs w:val="24"/>
          <w:lang w:val="lv-LV"/>
        </w:rPr>
        <w:t>sakarā ar _____________________________________________________</w:t>
      </w:r>
    </w:p>
    <w:p w14:paraId="75FEEEB4" w14:textId="4EB44075" w:rsidR="00613751" w:rsidRPr="007614F3" w:rsidRDefault="00626415" w:rsidP="00626415">
      <w:pPr>
        <w:spacing w:after="0" w:line="360" w:lineRule="auto"/>
        <w:ind w:firstLine="420"/>
        <w:jc w:val="both"/>
        <w:rPr>
          <w:sz w:val="24"/>
          <w:szCs w:val="24"/>
          <w:lang w:val="lv-LV"/>
        </w:rPr>
      </w:pPr>
      <w:r w:rsidRPr="007614F3">
        <w:rPr>
          <w:sz w:val="24"/>
          <w:szCs w:val="24"/>
          <w:lang w:val="lv-LV"/>
        </w:rPr>
        <w:t>____________________________________________________________________________</w:t>
      </w:r>
      <w:r w:rsidR="00613751" w:rsidRPr="007614F3">
        <w:rPr>
          <w:sz w:val="24"/>
          <w:szCs w:val="24"/>
          <w:lang w:val="lv-LV"/>
        </w:rPr>
        <w:t>____________________________________________________________________________</w:t>
      </w:r>
      <w:r w:rsidRPr="007614F3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C766B" w14:textId="4429D91A" w:rsidR="00613751" w:rsidRPr="007614F3" w:rsidRDefault="00C84BEF" w:rsidP="00A478C6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36"/>
          <w:szCs w:val="36"/>
        </w:rPr>
        <w:sym w:font="Wingdings" w:char="F0A8"/>
      </w:r>
      <w:r w:rsidR="009D0536" w:rsidRPr="007614F3">
        <w:rPr>
          <w:sz w:val="24"/>
          <w:szCs w:val="24"/>
          <w:lang w:val="lv-LV"/>
        </w:rPr>
        <w:t xml:space="preserve"> </w:t>
      </w:r>
      <w:r w:rsidR="006C1228" w:rsidRPr="007614F3">
        <w:rPr>
          <w:sz w:val="24"/>
          <w:szCs w:val="24"/>
          <w:lang w:val="lv-LV"/>
        </w:rPr>
        <w:t>bez</w:t>
      </w:r>
      <w:r w:rsidR="009D0536" w:rsidRPr="007614F3">
        <w:rPr>
          <w:sz w:val="24"/>
          <w:szCs w:val="24"/>
          <w:lang w:val="lv-LV"/>
        </w:rPr>
        <w:t xml:space="preserve"> izmitināšanas</w:t>
      </w:r>
      <w:r w:rsidR="00E37A48" w:rsidRPr="007614F3">
        <w:rPr>
          <w:sz w:val="24"/>
          <w:szCs w:val="24"/>
          <w:lang w:val="lv-LV"/>
        </w:rPr>
        <w:t xml:space="preserve"> </w:t>
      </w:r>
      <w:r w:rsidR="00613751" w:rsidRPr="007614F3">
        <w:rPr>
          <w:sz w:val="24"/>
          <w:szCs w:val="24"/>
          <w:lang w:val="lv-LV"/>
        </w:rPr>
        <w:t>sakarā ar ___________________________________________________</w:t>
      </w:r>
    </w:p>
    <w:p w14:paraId="50C63A9A" w14:textId="745040A2" w:rsidR="009D0536" w:rsidRPr="007614F3" w:rsidRDefault="00613751" w:rsidP="00C84BEF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24"/>
          <w:szCs w:val="24"/>
          <w:lang w:val="lv-LV"/>
        </w:rPr>
        <w:t>____________________________________________________________________________</w:t>
      </w:r>
      <w:r w:rsidR="00626415" w:rsidRPr="007614F3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</w:t>
      </w:r>
      <w:r w:rsidR="00A478C6" w:rsidRPr="007614F3">
        <w:rPr>
          <w:sz w:val="24"/>
          <w:szCs w:val="24"/>
          <w:lang w:val="lv-LV"/>
        </w:rPr>
        <w:t xml:space="preserve"> </w:t>
      </w:r>
    </w:p>
    <w:p w14:paraId="5ABE26F1" w14:textId="77777777" w:rsidR="009D0536" w:rsidRPr="007614F3" w:rsidRDefault="009D0536" w:rsidP="00057315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2DADAD61" w14:textId="33787F09" w:rsidR="007B7071" w:rsidRPr="007614F3" w:rsidRDefault="007B7071" w:rsidP="007B7071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614F3">
        <w:rPr>
          <w:i/>
          <w:iCs/>
          <w:sz w:val="22"/>
          <w:szCs w:val="22"/>
          <w:lang w:val="lv-LV"/>
        </w:rPr>
        <w:t xml:space="preserve">un personas tiesībām 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614F3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7614F3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B068F" w:rsidRPr="007614F3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7614F3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7614F3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7614F3">
        <w:rPr>
          <w:i/>
          <w:iCs/>
          <w:sz w:val="22"/>
          <w:szCs w:val="22"/>
          <w:u w:val="single"/>
          <w:lang w:val="lv-LV"/>
        </w:rPr>
        <w:t>.</w:t>
      </w:r>
    </w:p>
    <w:p w14:paraId="7AE13CE6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DEA3B84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7614F3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0DFA0974" w14:textId="77777777" w:rsidR="007B7071" w:rsidRPr="007614F3" w:rsidRDefault="007B7071" w:rsidP="007B7071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7614F3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7614F3">
        <w:rPr>
          <w:sz w:val="24"/>
          <w:szCs w:val="24"/>
          <w:lang w:val="lv-LV" w:eastAsia="lv-LV"/>
        </w:rPr>
        <w:br/>
      </w:r>
    </w:p>
    <w:p w14:paraId="4C495A17" w14:textId="3006F81C" w:rsidR="007B7071" w:rsidRPr="007614F3" w:rsidRDefault="007B7071" w:rsidP="007B7071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7614F3">
        <w:rPr>
          <w:lang w:val="lv-LV"/>
        </w:rPr>
        <w:t xml:space="preserve">                                  </w:t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  <w:t xml:space="preserve">                                           </w:t>
      </w:r>
      <w:r w:rsidRPr="007614F3">
        <w:rPr>
          <w:b/>
          <w:sz w:val="18"/>
          <w:szCs w:val="18"/>
          <w:lang w:val="lv-LV"/>
        </w:rPr>
        <w:t>SAŅEMTS</w:t>
      </w:r>
    </w:p>
    <w:p w14:paraId="351211FA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 xml:space="preserve">Daugavpils </w:t>
      </w:r>
      <w:proofErr w:type="spellStart"/>
      <w:r w:rsidRPr="007614F3">
        <w:rPr>
          <w:sz w:val="18"/>
          <w:szCs w:val="18"/>
          <w:lang w:val="lv-LV"/>
        </w:rPr>
        <w:t>valstspilsētas</w:t>
      </w:r>
      <w:proofErr w:type="spellEnd"/>
      <w:r w:rsidRPr="007614F3">
        <w:rPr>
          <w:sz w:val="18"/>
          <w:szCs w:val="18"/>
          <w:lang w:val="lv-LV"/>
        </w:rPr>
        <w:t xml:space="preserve"> pašvaldības</w:t>
      </w:r>
    </w:p>
    <w:p w14:paraId="114873B2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iestādē “Sociālais dienests”</w:t>
      </w:r>
    </w:p>
    <w:p w14:paraId="01D20DB9" w14:textId="7C675013" w:rsidR="00C87169" w:rsidRPr="00971DAE" w:rsidRDefault="007B7071" w:rsidP="00971DAE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7614F3">
        <w:rPr>
          <w:rFonts w:eastAsia="Calibri"/>
          <w:sz w:val="22"/>
          <w:szCs w:val="22"/>
          <w:lang w:val="lv-LV"/>
        </w:rPr>
        <w:t xml:space="preserve">      </w:t>
      </w:r>
      <w:r w:rsidR="00971DAE" w:rsidRPr="00971DAE">
        <w:rPr>
          <w:rFonts w:eastAsia="Calibri"/>
          <w:sz w:val="22"/>
          <w:szCs w:val="22"/>
          <w:lang w:val="lv-LV"/>
        </w:rPr>
        <w:t xml:space="preserve">      Nr.________________________</w:t>
      </w:r>
    </w:p>
    <w:sectPr w:rsidR="00C87169" w:rsidRPr="00971DAE" w:rsidSect="00A478C6">
      <w:pgSz w:w="11906" w:h="16838"/>
      <w:pgMar w:top="5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75976"/>
    <w:rsid w:val="00095779"/>
    <w:rsid w:val="00096208"/>
    <w:rsid w:val="0012249A"/>
    <w:rsid w:val="0019083F"/>
    <w:rsid w:val="00200B25"/>
    <w:rsid w:val="00247C31"/>
    <w:rsid w:val="00271D61"/>
    <w:rsid w:val="002736E0"/>
    <w:rsid w:val="0029383E"/>
    <w:rsid w:val="002B47EF"/>
    <w:rsid w:val="002C264A"/>
    <w:rsid w:val="002C2ECD"/>
    <w:rsid w:val="00337583"/>
    <w:rsid w:val="00377513"/>
    <w:rsid w:val="00384461"/>
    <w:rsid w:val="004000EB"/>
    <w:rsid w:val="00420367"/>
    <w:rsid w:val="00454008"/>
    <w:rsid w:val="00475D47"/>
    <w:rsid w:val="004D0B1B"/>
    <w:rsid w:val="00520883"/>
    <w:rsid w:val="0054044C"/>
    <w:rsid w:val="005A1C66"/>
    <w:rsid w:val="005D1628"/>
    <w:rsid w:val="005F2C90"/>
    <w:rsid w:val="00613751"/>
    <w:rsid w:val="00617E14"/>
    <w:rsid w:val="00626415"/>
    <w:rsid w:val="006819DF"/>
    <w:rsid w:val="006C1228"/>
    <w:rsid w:val="007614F3"/>
    <w:rsid w:val="007B7071"/>
    <w:rsid w:val="007D1584"/>
    <w:rsid w:val="007D38F1"/>
    <w:rsid w:val="007E4BD9"/>
    <w:rsid w:val="007E500B"/>
    <w:rsid w:val="00842EAC"/>
    <w:rsid w:val="008624C0"/>
    <w:rsid w:val="00871945"/>
    <w:rsid w:val="00885920"/>
    <w:rsid w:val="008A2ECD"/>
    <w:rsid w:val="009146CF"/>
    <w:rsid w:val="0092289B"/>
    <w:rsid w:val="00963772"/>
    <w:rsid w:val="00970CE5"/>
    <w:rsid w:val="00971DAE"/>
    <w:rsid w:val="00980936"/>
    <w:rsid w:val="009D0536"/>
    <w:rsid w:val="009E3CAF"/>
    <w:rsid w:val="00A13BAC"/>
    <w:rsid w:val="00A17917"/>
    <w:rsid w:val="00A4767D"/>
    <w:rsid w:val="00A478C6"/>
    <w:rsid w:val="00A662A3"/>
    <w:rsid w:val="00A83403"/>
    <w:rsid w:val="00AB6346"/>
    <w:rsid w:val="00AC06BD"/>
    <w:rsid w:val="00B45A89"/>
    <w:rsid w:val="00B72826"/>
    <w:rsid w:val="00B72F26"/>
    <w:rsid w:val="00C10552"/>
    <w:rsid w:val="00C25179"/>
    <w:rsid w:val="00C426D2"/>
    <w:rsid w:val="00C84BEF"/>
    <w:rsid w:val="00C87169"/>
    <w:rsid w:val="00C96AA6"/>
    <w:rsid w:val="00CF6CB2"/>
    <w:rsid w:val="00D30DFF"/>
    <w:rsid w:val="00D726B1"/>
    <w:rsid w:val="00D94FE4"/>
    <w:rsid w:val="00DC0048"/>
    <w:rsid w:val="00E118F2"/>
    <w:rsid w:val="00E13678"/>
    <w:rsid w:val="00E37A48"/>
    <w:rsid w:val="00EB068F"/>
    <w:rsid w:val="00F10238"/>
    <w:rsid w:val="00F60EA0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A256042F-5868-4282-A97F-EC7627A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E891F-396A-4092-B730-FE8DA065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19</cp:revision>
  <cp:lastPrinted>2021-07-02T08:05:00Z</cp:lastPrinted>
  <dcterms:created xsi:type="dcterms:W3CDTF">2021-07-20T08:16:00Z</dcterms:created>
  <dcterms:modified xsi:type="dcterms:W3CDTF">2024-05-14T10:06:00Z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